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463B" w:rsidRDefault="00C1463B" w:rsidP="00C1463B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ЯРГОМЖСКОГО СЕЛЬСКОГО ПОСЕЛЕНИЯ</w:t>
      </w:r>
    </w:p>
    <w:p w:rsidR="00C1463B" w:rsidRPr="00BF0256" w:rsidRDefault="00C1463B" w:rsidP="00C1463B">
      <w:pPr>
        <w:autoSpaceDE w:val="0"/>
        <w:autoSpaceDN w:val="0"/>
        <w:adjustRightInd w:val="0"/>
        <w:jc w:val="center"/>
        <w:outlineLvl w:val="1"/>
        <w:rPr>
          <w:b/>
        </w:rPr>
      </w:pPr>
      <w:r w:rsidRPr="00BF0256">
        <w:rPr>
          <w:b/>
        </w:rPr>
        <w:t>ЧЕРЕПОВЕЦКОГО МУНИЦИПАЛЬНОГО РАЙОНА ВОЛОГОДСКОЙ ОБЛАСТИ</w:t>
      </w:r>
    </w:p>
    <w:p w:rsidR="00C1463B" w:rsidRDefault="00C1463B" w:rsidP="00C1463B">
      <w:pPr>
        <w:pStyle w:val="a3"/>
        <w:rPr>
          <w:sz w:val="28"/>
          <w:szCs w:val="28"/>
        </w:rPr>
      </w:pPr>
    </w:p>
    <w:p w:rsidR="00C1463B" w:rsidRDefault="00C1463B" w:rsidP="00C1463B">
      <w:pPr>
        <w:pStyle w:val="a3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</w:p>
    <w:p w:rsidR="00C1463B" w:rsidRDefault="00C1463B" w:rsidP="00C1463B">
      <w:pPr>
        <w:pStyle w:val="a3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О С Т А Н О В Л Е Н И Е</w:t>
      </w:r>
    </w:p>
    <w:p w:rsidR="00C1463B" w:rsidRDefault="00C1463B" w:rsidP="00C1463B">
      <w:pPr>
        <w:jc w:val="center"/>
        <w:rPr>
          <w:b/>
          <w:sz w:val="36"/>
        </w:rPr>
      </w:pPr>
    </w:p>
    <w:p w:rsidR="00C1463B" w:rsidRDefault="00C1463B" w:rsidP="00C1463B">
      <w:pPr>
        <w:pStyle w:val="a5"/>
        <w:jc w:val="left"/>
        <w:rPr>
          <w:b w:val="0"/>
        </w:rPr>
      </w:pPr>
    </w:p>
    <w:p w:rsidR="00C1463B" w:rsidRDefault="007B17D5" w:rsidP="00C1463B">
      <w:pPr>
        <w:pStyle w:val="a5"/>
        <w:jc w:val="left"/>
        <w:rPr>
          <w:b w:val="0"/>
        </w:rPr>
      </w:pPr>
      <w:r>
        <w:rPr>
          <w:b w:val="0"/>
        </w:rPr>
        <w:t>от   01</w:t>
      </w:r>
      <w:r w:rsidR="00C1463B">
        <w:rPr>
          <w:b w:val="0"/>
        </w:rPr>
        <w:t>.0</w:t>
      </w:r>
      <w:r>
        <w:rPr>
          <w:b w:val="0"/>
        </w:rPr>
        <w:t>6</w:t>
      </w:r>
      <w:r w:rsidR="00C1463B">
        <w:rPr>
          <w:b w:val="0"/>
        </w:rPr>
        <w:t>.202</w:t>
      </w:r>
      <w:r w:rsidR="00C42BF6">
        <w:rPr>
          <w:b w:val="0"/>
        </w:rPr>
        <w:t>2                           № 7</w:t>
      </w:r>
      <w:r>
        <w:rPr>
          <w:b w:val="0"/>
        </w:rPr>
        <w:t>7</w:t>
      </w:r>
    </w:p>
    <w:p w:rsidR="00C1463B" w:rsidRDefault="00C1463B" w:rsidP="00C1463B">
      <w:pPr>
        <w:pStyle w:val="a5"/>
        <w:jc w:val="left"/>
        <w:rPr>
          <w:b w:val="0"/>
        </w:rPr>
      </w:pPr>
      <w:r>
        <w:rPr>
          <w:b w:val="0"/>
        </w:rPr>
        <w:t xml:space="preserve">     д. Ботово</w:t>
      </w:r>
    </w:p>
    <w:p w:rsidR="00C1463B" w:rsidRDefault="00C1463B" w:rsidP="00C1463B">
      <w:pPr>
        <w:pStyle w:val="a5"/>
        <w:jc w:val="left"/>
        <w:rPr>
          <w:b w:val="0"/>
        </w:rPr>
      </w:pPr>
    </w:p>
    <w:p w:rsidR="00D3141C" w:rsidRDefault="00D3141C" w:rsidP="00D3141C">
      <w:pPr>
        <w:pStyle w:val="ConsPlusNormal"/>
        <w:widowControl/>
        <w:ind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изменений в постановление </w:t>
      </w:r>
    </w:p>
    <w:p w:rsidR="00D3141C" w:rsidRDefault="00D3141C" w:rsidP="00D3141C">
      <w:pPr>
        <w:pStyle w:val="ConsPlusNormal"/>
        <w:widowControl/>
        <w:ind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Администрации Яргомжского </w:t>
      </w:r>
    </w:p>
    <w:p w:rsidR="00D3141C" w:rsidRDefault="00D3141C" w:rsidP="00D3141C">
      <w:pPr>
        <w:pStyle w:val="ConsPlusNormal"/>
        <w:widowControl/>
        <w:ind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сельского поселения от 21.12.2021 № 141</w:t>
      </w:r>
    </w:p>
    <w:p w:rsidR="00D3141C" w:rsidRDefault="00D3141C" w:rsidP="00D3141C">
      <w:pPr>
        <w:pStyle w:val="ConsPlusNormal"/>
        <w:widowControl/>
        <w:ind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«Об  утверждении сводной бюджетной росписи </w:t>
      </w:r>
    </w:p>
    <w:p w:rsidR="00D3141C" w:rsidRDefault="00D3141C" w:rsidP="00D3141C">
      <w:pPr>
        <w:pStyle w:val="ConsPlusNormal"/>
        <w:widowControl/>
        <w:ind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Яргомжского сельского поселения на 2022 год </w:t>
      </w:r>
    </w:p>
    <w:p w:rsidR="00D3141C" w:rsidRDefault="00D3141C" w:rsidP="00D3141C">
      <w:pPr>
        <w:pStyle w:val="ConsPlusNormal"/>
        <w:widowControl/>
        <w:ind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и плановый период 2023 и 2024 годов»</w:t>
      </w:r>
    </w:p>
    <w:p w:rsidR="00C1463B" w:rsidRDefault="00C1463B" w:rsidP="00C1463B">
      <w:pPr>
        <w:pStyle w:val="a5"/>
        <w:jc w:val="left"/>
        <w:rPr>
          <w:b w:val="0"/>
        </w:rPr>
      </w:pPr>
      <w:r>
        <w:rPr>
          <w:b w:val="0"/>
        </w:rPr>
        <w:t xml:space="preserve">  </w:t>
      </w:r>
    </w:p>
    <w:p w:rsidR="00C1463B" w:rsidRDefault="00C1463B" w:rsidP="00C1463B">
      <w:pPr>
        <w:pStyle w:val="a5"/>
        <w:jc w:val="left"/>
        <w:rPr>
          <w:b w:val="0"/>
        </w:rPr>
      </w:pPr>
    </w:p>
    <w:p w:rsidR="00C1463B" w:rsidRDefault="00D3141C" w:rsidP="00D3141C">
      <w:pPr>
        <w:pStyle w:val="ConsPlusNormal"/>
        <w:widowControl/>
        <w:ind w:firstLine="700"/>
        <w:jc w:val="both"/>
        <w:rPr>
          <w:b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 соответствии со ст. 217 Бюджетного кодекса Российской Федерации,           постановлением Администрации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Яргомжкого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 от 12.12.2014 № 182 «Об утверждении Порядка составления и ведения сводной бюджетной росписи Яргомжского сельского поселения, бюджетных росписей главных распорядителей средств бюджета (главных администраторов источников финансирования дефицита бюджета) Яргомжского сельского поселения»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,А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дминистрация Яргомжского сельского поселения</w:t>
      </w:r>
      <w:r w:rsidR="00C1463B">
        <w:t xml:space="preserve"> </w:t>
      </w:r>
      <w:r w:rsidR="00C1463B" w:rsidRPr="00D3141C">
        <w:rPr>
          <w:rFonts w:ascii="Times New Roman" w:hAnsi="Times New Roman" w:cs="Times New Roman"/>
          <w:sz w:val="28"/>
          <w:szCs w:val="28"/>
        </w:rPr>
        <w:t>Череповецкого муниципального района Вологодской области</w:t>
      </w:r>
      <w:r w:rsidR="00C1463B">
        <w:t xml:space="preserve">  </w:t>
      </w:r>
    </w:p>
    <w:p w:rsidR="00C1463B" w:rsidRDefault="00C1463B" w:rsidP="00C1463B">
      <w:pPr>
        <w:pStyle w:val="a5"/>
        <w:jc w:val="both"/>
        <w:rPr>
          <w:b w:val="0"/>
        </w:rPr>
      </w:pPr>
    </w:p>
    <w:p w:rsidR="00C1463B" w:rsidRDefault="00C1463B" w:rsidP="00C1463B">
      <w:pPr>
        <w:pStyle w:val="a5"/>
        <w:jc w:val="both"/>
        <w:rPr>
          <w:b w:val="0"/>
        </w:rPr>
      </w:pPr>
      <w:r>
        <w:rPr>
          <w:b w:val="0"/>
        </w:rPr>
        <w:t>ПОСТАНОВЛЯЕТ:</w:t>
      </w:r>
    </w:p>
    <w:p w:rsidR="00C1463B" w:rsidRDefault="00C1463B" w:rsidP="00C1463B">
      <w:pPr>
        <w:pStyle w:val="a5"/>
        <w:jc w:val="both"/>
        <w:rPr>
          <w:b w:val="0"/>
        </w:rPr>
      </w:pPr>
    </w:p>
    <w:p w:rsidR="00D3141C" w:rsidRDefault="00C1463B" w:rsidP="00D3141C">
      <w:pPr>
        <w:ind w:firstLine="700"/>
        <w:jc w:val="both"/>
        <w:rPr>
          <w:bCs/>
          <w:sz w:val="28"/>
          <w:szCs w:val="28"/>
        </w:rPr>
      </w:pPr>
      <w:r>
        <w:t xml:space="preserve"> </w:t>
      </w:r>
      <w:r w:rsidR="00D3141C">
        <w:rPr>
          <w:bCs/>
          <w:sz w:val="28"/>
          <w:szCs w:val="28"/>
        </w:rPr>
        <w:t>1. Внести изменения в приложение к постановлению Администрации Яргомжского сельского поселения от 21.12.2021 № 141 «Об  утверждении  сводной   бюджетной росписи Яргомжского сельского поселения на 2022 год и плановый период 2023 и 2024 годов», изложив его в новой редакции согласно приложению к настоящему постановлению.</w:t>
      </w:r>
    </w:p>
    <w:p w:rsidR="00D3141C" w:rsidRDefault="00D3141C" w:rsidP="00D3141C">
      <w:pPr>
        <w:widowControl w:val="0"/>
        <w:autoSpaceDE w:val="0"/>
        <w:autoSpaceDN w:val="0"/>
        <w:adjustRightInd w:val="0"/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  Контроль за исполнением постановления оставляю за собой. </w:t>
      </w:r>
    </w:p>
    <w:p w:rsidR="00D3141C" w:rsidRDefault="00D3141C" w:rsidP="00D3141C">
      <w:pPr>
        <w:widowControl w:val="0"/>
        <w:autoSpaceDE w:val="0"/>
        <w:autoSpaceDN w:val="0"/>
        <w:adjustRightInd w:val="0"/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3.  Постановление подлежит опубликованию в информационном вестнике «Яргомж», размещению  на официальном сайте Администрации Яргомжского сельского поселения в информационно-телекоммуникационной сети «Интернет».</w:t>
      </w:r>
    </w:p>
    <w:p w:rsidR="00D3141C" w:rsidRDefault="00D3141C" w:rsidP="00D3141C">
      <w:pPr>
        <w:pStyle w:val="ConsPlusNormal"/>
        <w:widowControl/>
        <w:ind w:firstLine="70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1463B" w:rsidRDefault="00C1463B" w:rsidP="00D3141C">
      <w:pPr>
        <w:pStyle w:val="a5"/>
        <w:ind w:firstLine="435"/>
        <w:jc w:val="both"/>
        <w:rPr>
          <w:b w:val="0"/>
        </w:rPr>
      </w:pPr>
    </w:p>
    <w:p w:rsidR="00C1463B" w:rsidRDefault="00C1463B" w:rsidP="00C1463B">
      <w:pPr>
        <w:pStyle w:val="a5"/>
        <w:ind w:firstLine="435"/>
        <w:jc w:val="left"/>
        <w:rPr>
          <w:b w:val="0"/>
        </w:rPr>
      </w:pPr>
    </w:p>
    <w:p w:rsidR="00C1463B" w:rsidRDefault="00C1463B" w:rsidP="00C1463B">
      <w:pPr>
        <w:pStyle w:val="a5"/>
        <w:jc w:val="left"/>
        <w:rPr>
          <w:b w:val="0"/>
        </w:rPr>
      </w:pPr>
    </w:p>
    <w:p w:rsidR="00842AFB" w:rsidRDefault="00D413C5">
      <w:pPr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C1463B">
        <w:rPr>
          <w:sz w:val="28"/>
          <w:szCs w:val="28"/>
        </w:rPr>
        <w:t xml:space="preserve">  поселения        </w:t>
      </w:r>
      <w:r>
        <w:rPr>
          <w:sz w:val="28"/>
          <w:szCs w:val="28"/>
        </w:rPr>
        <w:tab/>
      </w:r>
      <w:r w:rsidR="00C1463B">
        <w:rPr>
          <w:sz w:val="28"/>
          <w:szCs w:val="28"/>
        </w:rPr>
        <w:t xml:space="preserve">                                              </w:t>
      </w:r>
      <w:r>
        <w:rPr>
          <w:sz w:val="28"/>
          <w:szCs w:val="28"/>
        </w:rPr>
        <w:t>А.Г.Пычев</w:t>
      </w:r>
    </w:p>
    <w:p w:rsidR="00D01699" w:rsidRDefault="00D01699">
      <w:pPr>
        <w:rPr>
          <w:sz w:val="28"/>
          <w:szCs w:val="28"/>
        </w:rPr>
      </w:pPr>
    </w:p>
    <w:p w:rsidR="00D01699" w:rsidRDefault="00D01699" w:rsidP="00D01699">
      <w:pPr>
        <w:ind w:firstLine="4962"/>
        <w:jc w:val="right"/>
      </w:pPr>
      <w:r>
        <w:lastRenderedPageBreak/>
        <w:t xml:space="preserve">Приложение </w:t>
      </w:r>
    </w:p>
    <w:p w:rsidR="00D01699" w:rsidRDefault="00D01699" w:rsidP="00D01699">
      <w:pPr>
        <w:jc w:val="right"/>
      </w:pPr>
      <w:r>
        <w:t xml:space="preserve">                                                         к  постановлению Администрации   </w:t>
      </w:r>
    </w:p>
    <w:p w:rsidR="00D01699" w:rsidRDefault="00D01699" w:rsidP="00D01699">
      <w:pPr>
        <w:jc w:val="right"/>
      </w:pPr>
      <w:r>
        <w:t xml:space="preserve">                                                        Яргомжского сельского поселения </w:t>
      </w:r>
    </w:p>
    <w:p w:rsidR="00D01699" w:rsidRDefault="00D01699" w:rsidP="00D01699">
      <w:pPr>
        <w:jc w:val="right"/>
      </w:pPr>
      <w:r>
        <w:t xml:space="preserve">                                 от 01.06.2022 №77 </w:t>
      </w:r>
    </w:p>
    <w:p w:rsidR="00D01699" w:rsidRDefault="00D01699" w:rsidP="00D01699">
      <w:pPr>
        <w:jc w:val="right"/>
      </w:pPr>
    </w:p>
    <w:p w:rsidR="00D01699" w:rsidRDefault="00D01699" w:rsidP="00D01699">
      <w:pPr>
        <w:ind w:left="5040"/>
        <w:jc w:val="right"/>
      </w:pPr>
      <w:r>
        <w:t xml:space="preserve">УТВЕРЖДЕНО </w:t>
      </w:r>
    </w:p>
    <w:p w:rsidR="00D01699" w:rsidRDefault="00D01699" w:rsidP="00D01699">
      <w:pPr>
        <w:ind w:left="5040"/>
        <w:jc w:val="right"/>
      </w:pPr>
      <w:r>
        <w:t xml:space="preserve">постановлением Администрации </w:t>
      </w:r>
    </w:p>
    <w:p w:rsidR="00D01699" w:rsidRDefault="00D01699" w:rsidP="00D01699">
      <w:pPr>
        <w:ind w:left="5040"/>
        <w:jc w:val="right"/>
      </w:pPr>
      <w:r>
        <w:t>Яргомжского сельского поселения</w:t>
      </w:r>
    </w:p>
    <w:p w:rsidR="00D01699" w:rsidRDefault="00D01699" w:rsidP="00D01699">
      <w:pPr>
        <w:ind w:left="5040"/>
        <w:jc w:val="right"/>
        <w:rPr>
          <w:bCs/>
        </w:rPr>
      </w:pPr>
      <w:r>
        <w:rPr>
          <w:bCs/>
        </w:rPr>
        <w:t>от 21.12.2021 № 141</w:t>
      </w:r>
    </w:p>
    <w:p w:rsidR="00D01699" w:rsidRDefault="00D01699" w:rsidP="00D01699">
      <w:pPr>
        <w:ind w:left="5040"/>
        <w:jc w:val="right"/>
        <w:rPr>
          <w:bCs/>
        </w:rPr>
      </w:pPr>
      <w:r>
        <w:rPr>
          <w:bCs/>
        </w:rPr>
        <w:t>(приложение)</w:t>
      </w:r>
    </w:p>
    <w:p w:rsidR="00D01699" w:rsidRDefault="00D01699" w:rsidP="00D01699">
      <w:pPr>
        <w:ind w:left="5040"/>
        <w:rPr>
          <w:bCs/>
        </w:rPr>
      </w:pPr>
    </w:p>
    <w:p w:rsidR="00D01699" w:rsidRDefault="00D01699" w:rsidP="00D01699">
      <w:pPr>
        <w:ind w:left="5040"/>
      </w:pPr>
    </w:p>
    <w:p w:rsidR="00D01699" w:rsidRDefault="00D01699" w:rsidP="00D01699">
      <w:pPr>
        <w:jc w:val="center"/>
      </w:pPr>
      <w:r>
        <w:t>СВОДНАЯ БЮДЖЕТНАЯ РОСПИСЬ</w:t>
      </w:r>
    </w:p>
    <w:p w:rsidR="00D01699" w:rsidRDefault="00D01699" w:rsidP="00D01699">
      <w:pPr>
        <w:jc w:val="center"/>
      </w:pPr>
      <w:r>
        <w:t xml:space="preserve">ЯРГОМЖСКОГО СЕЛЬСКОГО ПОСЕЛЕНИЯ </w:t>
      </w:r>
    </w:p>
    <w:p w:rsidR="00D01699" w:rsidRDefault="00D01699" w:rsidP="00D01699">
      <w:pPr>
        <w:jc w:val="center"/>
      </w:pPr>
      <w:r>
        <w:t>НА 2022 ГОД И ПЛАНОВЫЙ ПЕРИОД 2023</w:t>
      </w:r>
      <w:proofErr w:type="gramStart"/>
      <w:r>
        <w:t xml:space="preserve"> И</w:t>
      </w:r>
      <w:proofErr w:type="gramEnd"/>
      <w:r>
        <w:t xml:space="preserve"> 2024 ГОДОВ</w:t>
      </w:r>
    </w:p>
    <w:p w:rsidR="00D01699" w:rsidRDefault="00D01699" w:rsidP="00D01699">
      <w:pPr>
        <w:jc w:val="center"/>
      </w:pPr>
    </w:p>
    <w:p w:rsidR="00D01699" w:rsidRDefault="00D01699" w:rsidP="00D01699">
      <w:pPr>
        <w:ind w:firstLine="708"/>
        <w:jc w:val="both"/>
      </w:pPr>
      <w:r>
        <w:t>1. Роспись расходов бюджета Яргомжского сельского поселения на 2022 год и плановый период 2023 и 2024 годов:</w:t>
      </w:r>
    </w:p>
    <w:p w:rsidR="00D01699" w:rsidRDefault="00D01699" w:rsidP="00D01699">
      <w:pPr>
        <w:jc w:val="both"/>
      </w:pPr>
    </w:p>
    <w:tbl>
      <w:tblPr>
        <w:tblW w:w="9796" w:type="dxa"/>
        <w:tblInd w:w="93" w:type="dxa"/>
        <w:tblLayout w:type="fixed"/>
        <w:tblLook w:val="04A0"/>
      </w:tblPr>
      <w:tblGrid>
        <w:gridCol w:w="1009"/>
        <w:gridCol w:w="881"/>
        <w:gridCol w:w="1431"/>
        <w:gridCol w:w="800"/>
        <w:gridCol w:w="1602"/>
        <w:gridCol w:w="1559"/>
        <w:gridCol w:w="1559"/>
        <w:gridCol w:w="955"/>
      </w:tblGrid>
      <w:tr w:rsidR="00D01699" w:rsidTr="00D01699">
        <w:trPr>
          <w:trHeight w:val="420"/>
          <w:tblHeader/>
        </w:trPr>
        <w:tc>
          <w:tcPr>
            <w:tcW w:w="1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699" w:rsidRDefault="00D01699">
            <w:pPr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 xml:space="preserve">Раздел, </w:t>
            </w:r>
            <w:proofErr w:type="spellStart"/>
            <w:proofErr w:type="gramStart"/>
            <w:r>
              <w:rPr>
                <w:bCs/>
                <w:sz w:val="23"/>
                <w:szCs w:val="23"/>
              </w:rPr>
              <w:t>подраз-дел</w:t>
            </w:r>
            <w:proofErr w:type="spellEnd"/>
            <w:proofErr w:type="gramEnd"/>
          </w:p>
        </w:tc>
        <w:tc>
          <w:tcPr>
            <w:tcW w:w="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699" w:rsidRDefault="00D01699">
            <w:pPr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Код главы</w:t>
            </w: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699" w:rsidRDefault="00D01699">
            <w:pPr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ЦСР</w:t>
            </w:r>
          </w:p>
        </w:tc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699" w:rsidRDefault="00D01699">
            <w:pPr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ВР</w:t>
            </w:r>
          </w:p>
        </w:tc>
        <w:tc>
          <w:tcPr>
            <w:tcW w:w="4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699" w:rsidRDefault="00D01699">
            <w:pPr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Сумма</w:t>
            </w:r>
          </w:p>
        </w:tc>
        <w:tc>
          <w:tcPr>
            <w:tcW w:w="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1699" w:rsidRPr="00D01699" w:rsidRDefault="00D01699" w:rsidP="00D01699">
            <w:pPr>
              <w:ind w:left="-142" w:right="178"/>
              <w:jc w:val="center"/>
              <w:rPr>
                <w:bCs/>
                <w:sz w:val="22"/>
                <w:szCs w:val="22"/>
              </w:rPr>
            </w:pPr>
            <w:r w:rsidRPr="00D01699">
              <w:rPr>
                <w:bCs/>
                <w:sz w:val="22"/>
                <w:szCs w:val="22"/>
              </w:rPr>
              <w:t>Примечание</w:t>
            </w:r>
          </w:p>
        </w:tc>
      </w:tr>
      <w:tr w:rsidR="00D01699" w:rsidTr="00D01699">
        <w:trPr>
          <w:trHeight w:val="525"/>
          <w:tblHeader/>
        </w:trPr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699" w:rsidRDefault="00D01699">
            <w:pPr>
              <w:rPr>
                <w:bCs/>
                <w:sz w:val="23"/>
                <w:szCs w:val="23"/>
              </w:rPr>
            </w:pPr>
          </w:p>
        </w:tc>
        <w:tc>
          <w:tcPr>
            <w:tcW w:w="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699" w:rsidRDefault="00D01699">
            <w:pPr>
              <w:rPr>
                <w:bCs/>
                <w:sz w:val="23"/>
                <w:szCs w:val="23"/>
              </w:rPr>
            </w:pPr>
          </w:p>
        </w:tc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699" w:rsidRDefault="00D01699">
            <w:pPr>
              <w:rPr>
                <w:bCs/>
                <w:sz w:val="23"/>
                <w:szCs w:val="23"/>
              </w:rPr>
            </w:pPr>
          </w:p>
        </w:tc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699" w:rsidRDefault="00D01699">
            <w:pPr>
              <w:rPr>
                <w:bCs/>
                <w:sz w:val="23"/>
                <w:szCs w:val="23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699" w:rsidRDefault="00D01699">
            <w:pPr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на 2022 год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699" w:rsidRDefault="00D01699">
            <w:pPr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на 2023 год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699" w:rsidRDefault="00D01699">
            <w:pPr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на 2024 год</w:t>
            </w:r>
          </w:p>
        </w:tc>
        <w:tc>
          <w:tcPr>
            <w:tcW w:w="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699" w:rsidRDefault="00D01699">
            <w:pPr>
              <w:rPr>
                <w:bCs/>
                <w:sz w:val="23"/>
                <w:szCs w:val="23"/>
              </w:rPr>
            </w:pPr>
          </w:p>
        </w:tc>
      </w:tr>
      <w:tr w:rsidR="00D01699" w:rsidTr="00D01699">
        <w:trPr>
          <w:trHeight w:val="255"/>
        </w:trPr>
        <w:tc>
          <w:tcPr>
            <w:tcW w:w="41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Итого по 0102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ind w:left="-65"/>
              <w:jc w:val="right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1 287 230,62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ind w:left="-65"/>
              <w:jc w:val="right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1 287 230,62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ind w:left="-65"/>
              <w:jc w:val="right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1 287 230,62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</w:tr>
      <w:tr w:rsidR="00D01699" w:rsidTr="00D01699">
        <w:trPr>
          <w:trHeight w:val="255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0102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822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9110000190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121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ind w:left="-65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882 195,60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ind w:left="-65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882 195,60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ind w:left="-65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882 195,60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</w:tr>
      <w:tr w:rsidR="00D01699" w:rsidTr="00D01699">
        <w:trPr>
          <w:trHeight w:val="255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0102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822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9110000190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129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ind w:left="-65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265 215,06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ind w:left="-65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265 215,06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ind w:left="-65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265 215,06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</w:tr>
      <w:tr w:rsidR="00D01699" w:rsidTr="00D01699">
        <w:trPr>
          <w:trHeight w:val="255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0102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822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9110070030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121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ind w:left="-65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107 388,60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ind w:left="-65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107 388,60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ind w:left="-65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107 388,60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</w:tr>
      <w:tr w:rsidR="00D01699" w:rsidTr="00D01699">
        <w:trPr>
          <w:trHeight w:val="255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0102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822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9110070030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129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ind w:left="-65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32 431,36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ind w:left="-65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32 431,36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ind w:left="-65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32 431,36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</w:tr>
      <w:tr w:rsidR="00D01699" w:rsidTr="00D01699">
        <w:trPr>
          <w:trHeight w:val="255"/>
        </w:trPr>
        <w:tc>
          <w:tcPr>
            <w:tcW w:w="41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Итого по 0104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ind w:left="-65"/>
              <w:jc w:val="right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3 883 684,89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ind w:left="-65"/>
              <w:jc w:val="right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3 677 840,12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ind w:left="-65"/>
              <w:jc w:val="right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2 999 975,48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</w:tr>
      <w:tr w:rsidR="00D01699" w:rsidTr="00D01699">
        <w:trPr>
          <w:trHeight w:val="255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0104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822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1000100190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242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ind w:left="-65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ind w:left="-65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ind w:left="-65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60 000,00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</w:tr>
      <w:tr w:rsidR="00D01699" w:rsidTr="00D01699">
        <w:trPr>
          <w:trHeight w:val="255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0104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822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1000100190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244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ind w:left="-65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ind w:left="-65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772 264,64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ind w:left="-65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</w:tr>
      <w:tr w:rsidR="00D01699" w:rsidTr="00D01699">
        <w:trPr>
          <w:trHeight w:val="255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0104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822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1000200190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242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ind w:left="-65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ind w:left="-65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16 000,00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ind w:left="-65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17 000,00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</w:tr>
      <w:tr w:rsidR="00D01699" w:rsidTr="00D01699">
        <w:trPr>
          <w:trHeight w:val="255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0104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822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1000200190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244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ind w:left="-65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143 140,00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ind w:left="-65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34 500,00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ind w:left="-65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52 600,00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</w:tr>
      <w:tr w:rsidR="00D01699" w:rsidTr="00D01699">
        <w:trPr>
          <w:trHeight w:val="255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0104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822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1000300190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242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ind w:left="-65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150 100,00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ind w:left="-65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157 000,00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ind w:left="-65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159 000,00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</w:tr>
      <w:tr w:rsidR="00D01699" w:rsidTr="00D01699">
        <w:trPr>
          <w:trHeight w:val="255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0104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822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1000400190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244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ind w:left="-65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126 050,00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ind w:left="-65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140 100,00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ind w:left="-65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151 400,00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</w:tr>
      <w:tr w:rsidR="00D01699" w:rsidTr="00D01699">
        <w:trPr>
          <w:trHeight w:val="255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0104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822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1000400190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247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ind w:left="-65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297 100,00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ind w:left="-65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298 000,00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ind w:left="-65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300 000,00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</w:tr>
      <w:tr w:rsidR="00D01699" w:rsidTr="00D01699">
        <w:trPr>
          <w:trHeight w:val="255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0104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822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9100000190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121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ind w:left="-65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1 420 963,83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ind w:left="-65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1 298 274,81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ind w:left="-65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1 298 274,81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</w:tr>
      <w:tr w:rsidR="00D01699" w:rsidTr="00D01699">
        <w:trPr>
          <w:trHeight w:val="255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0104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822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9100000190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129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ind w:left="-65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425 505,01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ind w:left="-65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388 420,63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ind w:left="-65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388 420,63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</w:tr>
      <w:tr w:rsidR="00D01699" w:rsidTr="00D01699">
        <w:trPr>
          <w:trHeight w:val="255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0104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822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9100000190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244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ind w:left="-65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13 179,50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ind w:left="-65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ind w:left="-65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12 000,00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</w:tr>
      <w:tr w:rsidR="00D01699" w:rsidTr="00D01699">
        <w:trPr>
          <w:trHeight w:val="255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0104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822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9100000190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851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ind w:left="-65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29 800,00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ind w:left="-65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47 300,00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ind w:left="-65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47 300,00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</w:tr>
      <w:tr w:rsidR="00D01699" w:rsidTr="00D01699">
        <w:trPr>
          <w:trHeight w:val="255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0104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822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9100000190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852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ind w:left="-65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ind w:left="-65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ind w:left="-65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2 000,00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</w:tr>
      <w:tr w:rsidR="00D01699" w:rsidTr="00D01699">
        <w:trPr>
          <w:trHeight w:val="255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0104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822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9100000190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853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ind w:left="-65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ind w:left="-65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5 500,00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ind w:left="-65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5 500,00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</w:tr>
      <w:tr w:rsidR="00D01699" w:rsidTr="00D01699">
        <w:trPr>
          <w:trHeight w:val="255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0104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822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9100070030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121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ind w:left="-65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264 751,65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ind w:left="-65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387 440,67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ind w:left="-65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387 440,67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</w:tr>
      <w:tr w:rsidR="00D01699" w:rsidTr="00D01699">
        <w:trPr>
          <w:trHeight w:val="255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0104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822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9100070030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129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ind w:left="-65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79 954,99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ind w:left="-65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117 039,37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ind w:left="-65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117 039,37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</w:tr>
      <w:tr w:rsidR="00D01699" w:rsidTr="00D01699">
        <w:trPr>
          <w:trHeight w:val="255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0104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822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9100072311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244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ind w:left="-65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ind w:left="-65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ind w:left="-65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2 000,00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</w:tr>
      <w:tr w:rsidR="00D01699" w:rsidTr="00D01699">
        <w:trPr>
          <w:trHeight w:val="255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0104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822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9100090040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540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ind w:left="-65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4 808,10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ind w:left="-65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ind w:left="-65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</w:tr>
      <w:tr w:rsidR="00D01699" w:rsidTr="00D01699">
        <w:trPr>
          <w:trHeight w:val="255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0104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822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9100090050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540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ind w:left="-65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22 000,00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ind w:left="-65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ind w:left="-65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</w:tr>
      <w:tr w:rsidR="00D01699" w:rsidTr="00D01699">
        <w:trPr>
          <w:trHeight w:val="255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0104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822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9100090080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540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ind w:left="-65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23 299,00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ind w:left="-65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ind w:left="-65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</w:tr>
      <w:tr w:rsidR="00D01699" w:rsidTr="00D01699">
        <w:trPr>
          <w:trHeight w:val="255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0104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822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9100090090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540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ind w:left="-65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91 410,00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ind w:left="-65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ind w:left="-65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</w:tr>
      <w:tr w:rsidR="00D01699" w:rsidTr="00D01699">
        <w:trPr>
          <w:trHeight w:val="255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0104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822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9100090130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540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ind w:left="-65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766 622,81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ind w:left="-65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ind w:left="-65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</w:tr>
      <w:tr w:rsidR="00D01699" w:rsidTr="00D01699">
        <w:trPr>
          <w:trHeight w:val="255"/>
        </w:trPr>
        <w:tc>
          <w:tcPr>
            <w:tcW w:w="41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Итого по 0106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ind w:left="-65"/>
              <w:jc w:val="right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44 600,00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ind w:left="-65"/>
              <w:jc w:val="right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ind w:left="-65"/>
              <w:jc w:val="right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</w:tr>
      <w:tr w:rsidR="00D01699" w:rsidTr="00D01699">
        <w:trPr>
          <w:trHeight w:val="255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0106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822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9400090070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540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ind w:left="-65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44 600,00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ind w:left="-65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ind w:left="-65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</w:tr>
      <w:tr w:rsidR="00D01699" w:rsidTr="00D01699">
        <w:trPr>
          <w:trHeight w:val="255"/>
        </w:trPr>
        <w:tc>
          <w:tcPr>
            <w:tcW w:w="41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Итого по 0107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ind w:left="-65"/>
              <w:jc w:val="right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400 000,00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ind w:left="-65"/>
              <w:jc w:val="right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ind w:left="-65"/>
              <w:jc w:val="right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</w:tr>
      <w:tr w:rsidR="00D01699" w:rsidTr="00D01699">
        <w:trPr>
          <w:trHeight w:val="255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0107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822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9700022000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880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ind w:left="-65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ind w:left="-65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ind w:left="-65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</w:tr>
      <w:tr w:rsidR="00D01699" w:rsidTr="00D01699">
        <w:trPr>
          <w:trHeight w:val="255"/>
        </w:trPr>
        <w:tc>
          <w:tcPr>
            <w:tcW w:w="41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Итого по 0203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ind w:left="-65"/>
              <w:jc w:val="right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267 700,00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ind w:left="-65"/>
              <w:jc w:val="right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276 600,00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ind w:left="-65"/>
              <w:jc w:val="right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286 200,00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</w:tr>
      <w:tr w:rsidR="00D01699" w:rsidTr="00D01699">
        <w:trPr>
          <w:trHeight w:val="255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0203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822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9100051180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121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ind w:left="-65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206 753,60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ind w:left="-65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213 588,80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ind w:left="-65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220 961,60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</w:tr>
      <w:tr w:rsidR="00D01699" w:rsidTr="00D01699">
        <w:trPr>
          <w:trHeight w:val="255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0203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822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9100051180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129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ind w:left="-65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60 946,40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ind w:left="-65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63 011,20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ind w:left="-65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65 238,40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</w:tr>
      <w:tr w:rsidR="00D01699" w:rsidTr="00D01699">
        <w:trPr>
          <w:trHeight w:val="255"/>
        </w:trPr>
        <w:tc>
          <w:tcPr>
            <w:tcW w:w="41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Итого по 0310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ind w:left="-65"/>
              <w:jc w:val="right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10 000,00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ind w:left="-65"/>
              <w:jc w:val="right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20 000,00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ind w:left="-65"/>
              <w:jc w:val="right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20 000,00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</w:tr>
      <w:tr w:rsidR="00D01699" w:rsidTr="00D01699">
        <w:trPr>
          <w:trHeight w:val="255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0310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822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9100023010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244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ind w:left="-65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ind w:left="-65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ind w:left="-65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20 000,00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</w:tr>
      <w:tr w:rsidR="00D01699" w:rsidTr="00D01699">
        <w:trPr>
          <w:trHeight w:val="255"/>
        </w:trPr>
        <w:tc>
          <w:tcPr>
            <w:tcW w:w="41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Итого по 0409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ind w:left="-65"/>
              <w:jc w:val="right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1 357 248,94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ind w:left="-65"/>
              <w:jc w:val="right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1 270 500,00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ind w:left="-65"/>
              <w:jc w:val="right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1 299 100,00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</w:tr>
      <w:tr w:rsidR="00D01699" w:rsidTr="00D01699">
        <w:trPr>
          <w:trHeight w:val="255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0409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822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9100090120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244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ind w:left="-65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1 357 248,94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ind w:left="-65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1 270 500,00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ind w:left="-65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1 299 100,00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</w:tr>
      <w:tr w:rsidR="00D01699" w:rsidTr="00D01699">
        <w:trPr>
          <w:trHeight w:val="255"/>
        </w:trPr>
        <w:tc>
          <w:tcPr>
            <w:tcW w:w="41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Итого по 0412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ind w:left="-65"/>
              <w:jc w:val="right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10 000,00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ind w:left="-65"/>
              <w:jc w:val="right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ind w:left="-65"/>
              <w:jc w:val="right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10 000,00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</w:tr>
      <w:tr w:rsidR="00D01699" w:rsidTr="00D01699">
        <w:trPr>
          <w:trHeight w:val="255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0412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822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9100020800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244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ind w:left="-65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ind w:left="-65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ind w:left="-65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10 000,00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</w:tr>
      <w:tr w:rsidR="00D01699" w:rsidTr="00D01699">
        <w:trPr>
          <w:trHeight w:val="255"/>
        </w:trPr>
        <w:tc>
          <w:tcPr>
            <w:tcW w:w="41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Итого по 0501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ind w:left="-65"/>
              <w:jc w:val="right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71 741,08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ind w:left="-65"/>
              <w:jc w:val="right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68 272,48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ind w:left="-65"/>
              <w:jc w:val="right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68 310,00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</w:tr>
      <w:tr w:rsidR="00D01699" w:rsidTr="00D01699">
        <w:trPr>
          <w:trHeight w:val="255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0501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822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9900026020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247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ind w:left="-65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ind w:left="-65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ind w:left="-65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10 000,00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</w:tr>
      <w:tr w:rsidR="00D01699" w:rsidTr="00D01699">
        <w:trPr>
          <w:trHeight w:val="255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0501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822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9900090140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244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ind w:left="-65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61 741,08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ind w:left="-65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58 272,48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ind w:left="-65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58 310,00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</w:tr>
      <w:tr w:rsidR="00D01699" w:rsidTr="00D01699">
        <w:trPr>
          <w:trHeight w:val="255"/>
        </w:trPr>
        <w:tc>
          <w:tcPr>
            <w:tcW w:w="41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Итого по 0503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ind w:left="-65"/>
              <w:jc w:val="right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4 883 228,29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ind w:left="-65"/>
              <w:jc w:val="right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1 374 933,34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ind w:left="-65"/>
              <w:jc w:val="right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1 395 443,34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</w:tr>
      <w:tr w:rsidR="00D01699" w:rsidTr="00D01699">
        <w:trPr>
          <w:trHeight w:val="255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0503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822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0200126000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244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340 000,00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210 000,00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220 000,00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</w:tr>
      <w:tr w:rsidR="00D01699" w:rsidTr="00D01699">
        <w:trPr>
          <w:trHeight w:val="255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0503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822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0200126000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247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333 600,00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274 600,00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274 600,00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</w:tr>
      <w:tr w:rsidR="00D01699" w:rsidTr="00D01699">
        <w:trPr>
          <w:trHeight w:val="255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0503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822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02001S1090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247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358 533,34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358 533,34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358 533,34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</w:tr>
      <w:tr w:rsidR="00D01699" w:rsidTr="00D01699">
        <w:trPr>
          <w:trHeight w:val="255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0503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822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0200226000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244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143 000,00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143 010,00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</w:tr>
      <w:tr w:rsidR="00D01699" w:rsidTr="00D01699">
        <w:trPr>
          <w:trHeight w:val="255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0503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822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0200326000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244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58 540,00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53 300,00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53 300,00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</w:tr>
      <w:tr w:rsidR="00D01699" w:rsidTr="00D01699">
        <w:trPr>
          <w:trHeight w:val="255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0503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822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0200626000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244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280 323,33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335 500,00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346 000,00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</w:tr>
      <w:tr w:rsidR="00D01699" w:rsidTr="00D01699">
        <w:trPr>
          <w:trHeight w:val="255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0503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822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0200626000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414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191 000,00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</w:tr>
      <w:tr w:rsidR="00D01699" w:rsidTr="00D01699">
        <w:trPr>
          <w:trHeight w:val="255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0503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822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02006S2270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244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841 950,00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</w:tr>
      <w:tr w:rsidR="00D01699" w:rsidTr="00D01699">
        <w:trPr>
          <w:trHeight w:val="255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0503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822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02007S1400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244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2 106 738,00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</w:tr>
      <w:tr w:rsidR="00D01699" w:rsidTr="00D01699">
        <w:trPr>
          <w:trHeight w:val="255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0503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822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1400290060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540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252 543,62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D01699" w:rsidTr="00D01699">
        <w:trPr>
          <w:trHeight w:val="255"/>
        </w:trPr>
        <w:tc>
          <w:tcPr>
            <w:tcW w:w="41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Итого по 0801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ind w:left="-65"/>
              <w:jc w:val="right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2 820 000,00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ind w:left="-65"/>
              <w:jc w:val="right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3 020 000,00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ind w:left="-65"/>
              <w:jc w:val="right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3 421 517,12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</w:tr>
      <w:tr w:rsidR="00D01699" w:rsidTr="00D01699">
        <w:trPr>
          <w:trHeight w:val="255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0801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822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0700101590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611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ind w:left="-65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2 820 000,00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ind w:left="-65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3 020 000,00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ind w:left="-65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3 421 517,12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</w:tr>
      <w:tr w:rsidR="00D01699" w:rsidTr="00D01699">
        <w:trPr>
          <w:trHeight w:val="255"/>
        </w:trPr>
        <w:tc>
          <w:tcPr>
            <w:tcW w:w="41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Итого по 1001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ind w:left="-65"/>
              <w:jc w:val="right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437 323,44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ind w:left="-65"/>
              <w:jc w:val="right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437 323,44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ind w:left="-65"/>
              <w:jc w:val="right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437 323,44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</w:tr>
      <w:tr w:rsidR="00D01699" w:rsidTr="00D01699">
        <w:trPr>
          <w:trHeight w:val="255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1001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822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1300181050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312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ind w:left="-65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437 323,44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ind w:left="-65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437 323,44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ind w:left="-65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437 323,44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</w:tr>
      <w:tr w:rsidR="00D01699" w:rsidTr="00D01699">
        <w:trPr>
          <w:trHeight w:val="255"/>
        </w:trPr>
        <w:tc>
          <w:tcPr>
            <w:tcW w:w="41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Итого по 1003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ind w:left="-65"/>
              <w:jc w:val="right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30 000,00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ind w:left="-65"/>
              <w:jc w:val="right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30 000,00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ind w:left="-65"/>
              <w:jc w:val="right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30 000,00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</w:tr>
      <w:tr w:rsidR="00D01699" w:rsidTr="00D01699">
        <w:trPr>
          <w:trHeight w:val="255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1003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822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1300225540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321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ind w:left="-65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ind w:left="-65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ind w:left="-65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30 000,00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</w:tr>
      <w:tr w:rsidR="00D01699" w:rsidTr="00D01699">
        <w:trPr>
          <w:trHeight w:val="255"/>
        </w:trPr>
        <w:tc>
          <w:tcPr>
            <w:tcW w:w="41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ИТОГО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ind w:left="-65"/>
              <w:jc w:val="right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15 502 757,26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01699" w:rsidRDefault="00D01699">
            <w:pPr>
              <w:ind w:left="-65"/>
              <w:jc w:val="right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11 462 700,00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ind w:left="-65"/>
              <w:jc w:val="right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11 255 100,00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</w:tr>
      <w:tr w:rsidR="00D01699" w:rsidTr="00D01699">
        <w:trPr>
          <w:trHeight w:val="255"/>
        </w:trPr>
        <w:tc>
          <w:tcPr>
            <w:tcW w:w="41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Условно-утверждаемые расходы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ind w:left="-65"/>
              <w:jc w:val="right"/>
              <w:rPr>
                <w:bCs/>
                <w:sz w:val="23"/>
                <w:szCs w:val="23"/>
              </w:rPr>
            </w:pPr>
            <w:proofErr w:type="spellStart"/>
            <w:r>
              <w:rPr>
                <w:bCs/>
                <w:sz w:val="23"/>
                <w:szCs w:val="23"/>
              </w:rPr>
              <w:t>х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01699" w:rsidRDefault="00D01699">
            <w:pPr>
              <w:ind w:left="-65"/>
              <w:jc w:val="right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245 800,00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ind w:left="-65"/>
              <w:jc w:val="right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491 600,00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1699" w:rsidRDefault="00D01699">
            <w:pPr>
              <w:rPr>
                <w:sz w:val="23"/>
                <w:szCs w:val="23"/>
              </w:rPr>
            </w:pPr>
          </w:p>
        </w:tc>
      </w:tr>
      <w:tr w:rsidR="00D01699" w:rsidTr="00D01699">
        <w:trPr>
          <w:trHeight w:val="255"/>
        </w:trPr>
        <w:tc>
          <w:tcPr>
            <w:tcW w:w="41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ВСЕГО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ind w:left="-65"/>
              <w:jc w:val="right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15 502 757,26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01699" w:rsidRDefault="00D01699">
            <w:pPr>
              <w:ind w:left="-65"/>
              <w:jc w:val="right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11 708 500,00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ind w:left="-65"/>
              <w:jc w:val="right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11 746 700,00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1699" w:rsidRDefault="00D01699">
            <w:pPr>
              <w:rPr>
                <w:sz w:val="23"/>
                <w:szCs w:val="23"/>
              </w:rPr>
            </w:pPr>
          </w:p>
        </w:tc>
      </w:tr>
    </w:tbl>
    <w:p w:rsidR="00D01699" w:rsidRDefault="00D01699" w:rsidP="00D01699">
      <w:pPr>
        <w:jc w:val="both"/>
      </w:pPr>
    </w:p>
    <w:p w:rsidR="00D01699" w:rsidRDefault="00D01699" w:rsidP="00D01699">
      <w:pPr>
        <w:ind w:firstLine="708"/>
        <w:jc w:val="both"/>
      </w:pPr>
      <w:r>
        <w:t>2. Роспись источников внутреннего финансирования дефицита бюджета Яргомжского сельского поселения на 2022 год и плановый период 2023 и 2024 годов:</w:t>
      </w:r>
    </w:p>
    <w:p w:rsidR="00D01699" w:rsidRDefault="00D01699" w:rsidP="00D01699">
      <w:pPr>
        <w:ind w:left="720"/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404"/>
        <w:gridCol w:w="1702"/>
        <w:gridCol w:w="1702"/>
        <w:gridCol w:w="1419"/>
        <w:gridCol w:w="1696"/>
      </w:tblGrid>
      <w:tr w:rsidR="00D01699" w:rsidTr="00D01699">
        <w:trPr>
          <w:trHeight w:val="275"/>
        </w:trPr>
        <w:tc>
          <w:tcPr>
            <w:tcW w:w="3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699" w:rsidRDefault="00D01699">
            <w:pPr>
              <w:ind w:right="600"/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Код по КИВФ</w:t>
            </w:r>
          </w:p>
        </w:tc>
        <w:tc>
          <w:tcPr>
            <w:tcW w:w="4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699" w:rsidRDefault="00D01699">
            <w:pPr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Сумма, руб.</w:t>
            </w: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699" w:rsidRDefault="00D01699">
            <w:pPr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Примечание</w:t>
            </w:r>
          </w:p>
        </w:tc>
      </w:tr>
      <w:tr w:rsidR="00D01699" w:rsidTr="00D01699">
        <w:trPr>
          <w:trHeight w:val="265"/>
        </w:trPr>
        <w:tc>
          <w:tcPr>
            <w:tcW w:w="3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699" w:rsidRDefault="00D01699">
            <w:pPr>
              <w:rPr>
                <w:bCs/>
                <w:sz w:val="23"/>
                <w:szCs w:val="23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1699" w:rsidRDefault="00D01699">
            <w:pPr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на 2022 год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1699" w:rsidRDefault="00D01699">
            <w:pPr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на 2023 год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1699" w:rsidRDefault="00D01699">
            <w:pPr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на 2024 год</w:t>
            </w:r>
          </w:p>
        </w:tc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699" w:rsidRDefault="00D01699">
            <w:pPr>
              <w:rPr>
                <w:bCs/>
                <w:sz w:val="23"/>
                <w:szCs w:val="23"/>
              </w:rPr>
            </w:pPr>
          </w:p>
        </w:tc>
      </w:tr>
      <w:tr w:rsidR="00D01699" w:rsidTr="00D01699">
        <w:trPr>
          <w:trHeight w:val="255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4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</w:p>
        </w:tc>
      </w:tr>
      <w:tr w:rsidR="00D01699" w:rsidTr="00D01699">
        <w:trPr>
          <w:trHeight w:val="137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01 05 02 01 10 0000 610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1 811 214,16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0,0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1699" w:rsidRDefault="00D01699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D01699" w:rsidTr="00D01699">
        <w:trPr>
          <w:trHeight w:val="214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1699" w:rsidRDefault="00D01699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ИТОГО: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1699" w:rsidRDefault="00D01699">
            <w:pPr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1 811 214,16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1699" w:rsidRDefault="00D01699">
            <w:pPr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1699" w:rsidRDefault="00D01699">
            <w:pPr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0,0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1699" w:rsidRDefault="00D01699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</w:tbl>
    <w:p w:rsidR="00D01699" w:rsidRDefault="00D01699" w:rsidP="00D01699">
      <w:pPr>
        <w:jc w:val="center"/>
      </w:pPr>
    </w:p>
    <w:p w:rsidR="00D01699" w:rsidRDefault="00D01699"/>
    <w:sectPr w:rsidR="00D01699" w:rsidSect="00842A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C1463B"/>
    <w:rsid w:val="00002EAC"/>
    <w:rsid w:val="00030B30"/>
    <w:rsid w:val="00373EDC"/>
    <w:rsid w:val="004148A4"/>
    <w:rsid w:val="0042534B"/>
    <w:rsid w:val="006C6263"/>
    <w:rsid w:val="00797C12"/>
    <w:rsid w:val="007B17D5"/>
    <w:rsid w:val="00842AFB"/>
    <w:rsid w:val="00914DDF"/>
    <w:rsid w:val="009A2B7B"/>
    <w:rsid w:val="009B02D5"/>
    <w:rsid w:val="00BA69B1"/>
    <w:rsid w:val="00C1463B"/>
    <w:rsid w:val="00C42BF6"/>
    <w:rsid w:val="00D01699"/>
    <w:rsid w:val="00D3141C"/>
    <w:rsid w:val="00D413C5"/>
    <w:rsid w:val="00D91342"/>
    <w:rsid w:val="00DB6172"/>
    <w:rsid w:val="00E43BB8"/>
    <w:rsid w:val="00F50154"/>
    <w:rsid w:val="00F62FC2"/>
    <w:rsid w:val="00F71E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63B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1463B"/>
    <w:pPr>
      <w:jc w:val="center"/>
    </w:pPr>
    <w:rPr>
      <w:sz w:val="36"/>
    </w:rPr>
  </w:style>
  <w:style w:type="character" w:customStyle="1" w:styleId="a4">
    <w:name w:val="Название Знак"/>
    <w:basedOn w:val="a0"/>
    <w:link w:val="a3"/>
    <w:rsid w:val="00C1463B"/>
    <w:rPr>
      <w:rFonts w:eastAsia="Times New Roman"/>
      <w:sz w:val="36"/>
      <w:szCs w:val="20"/>
      <w:lang w:eastAsia="ru-RU"/>
    </w:rPr>
  </w:style>
  <w:style w:type="paragraph" w:styleId="a5">
    <w:name w:val="Body Text"/>
    <w:basedOn w:val="a"/>
    <w:link w:val="a6"/>
    <w:unhideWhenUsed/>
    <w:rsid w:val="00C1463B"/>
    <w:pPr>
      <w:jc w:val="center"/>
    </w:pPr>
    <w:rPr>
      <w:b/>
      <w:sz w:val="28"/>
    </w:rPr>
  </w:style>
  <w:style w:type="character" w:customStyle="1" w:styleId="a6">
    <w:name w:val="Основной текст Знак"/>
    <w:basedOn w:val="a0"/>
    <w:link w:val="a5"/>
    <w:rsid w:val="00C1463B"/>
    <w:rPr>
      <w:rFonts w:eastAsia="Times New Roman"/>
      <w:b/>
      <w:szCs w:val="20"/>
      <w:lang w:eastAsia="ru-RU"/>
    </w:rPr>
  </w:style>
  <w:style w:type="paragraph" w:customStyle="1" w:styleId="ConsPlusNormal">
    <w:name w:val="ConsPlusNormal"/>
    <w:rsid w:val="00D3141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5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908</Words>
  <Characters>5180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Алексеевна</dc:creator>
  <cp:lastModifiedBy>Елена Алексеевна</cp:lastModifiedBy>
  <cp:revision>4</cp:revision>
  <cp:lastPrinted>2022-06-07T07:25:00Z</cp:lastPrinted>
  <dcterms:created xsi:type="dcterms:W3CDTF">2022-06-07T07:20:00Z</dcterms:created>
  <dcterms:modified xsi:type="dcterms:W3CDTF">2022-06-07T07:26:00Z</dcterms:modified>
</cp:coreProperties>
</file>